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09965" w14:textId="20075F34" w:rsidR="00511738" w:rsidRPr="00E64949" w:rsidRDefault="00511738" w:rsidP="00511738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51173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511738">
        <w:rPr>
          <w:rFonts w:asciiTheme="minorHAnsi" w:hAnsiTheme="minorHAnsi" w:cstheme="minorHAnsi"/>
          <w:sz w:val="22"/>
          <w:szCs w:val="22"/>
          <w:lang w:eastAsia="en-US"/>
        </w:rPr>
        <w:t>: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bookmarkStart w:id="1" w:name="_GoBack"/>
      <w:r w:rsidRPr="00E64949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dichiarazione sul possesso dei requisiti relativa alla procedura di selezione di </w:t>
      </w:r>
      <w:r w:rsidR="00E80CE1" w:rsidRPr="00E64949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S</w:t>
      </w:r>
      <w:r w:rsidRPr="00E64949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upporto al coordinamento e direzione / Progettista Esecutivo/</w:t>
      </w:r>
      <w:r w:rsidR="00E80CE1" w:rsidRPr="00E64949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C</w:t>
      </w:r>
      <w:r w:rsidRPr="00E64949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onsulente metodologico didattico</w:t>
      </w:r>
    </w:p>
    <w:bookmarkEnd w:id="1"/>
    <w:p w14:paraId="4F9C4EA6" w14:textId="6F73CF07" w:rsidR="00752FE9" w:rsidRPr="00225740" w:rsidRDefault="00511738" w:rsidP="00511738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51173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511738">
        <w:rPr>
          <w:rFonts w:asciiTheme="minorHAnsi" w:hAnsiTheme="minorHAnsi" w:cstheme="minorHAnsi"/>
          <w:sz w:val="22"/>
          <w:szCs w:val="22"/>
          <w:lang w:eastAsia="en-US"/>
        </w:rPr>
        <w:tab/>
        <w:t xml:space="preserve"> </w:t>
      </w:r>
      <w:r w:rsidRPr="00E80CE1">
        <w:rPr>
          <w:rFonts w:asciiTheme="minorHAnsi" w:hAnsiTheme="minorHAnsi" w:cstheme="minorHAnsi"/>
          <w:sz w:val="22"/>
          <w:szCs w:val="22"/>
          <w:lang w:eastAsia="en-US"/>
        </w:rPr>
        <w:t xml:space="preserve">Progetto </w:t>
      </w:r>
      <w:r w:rsidR="00A77CED" w:rsidRPr="00E80CE1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M4C1I3.2-2022-961-P-22829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1AFB1F7C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8778D3">
        <w:t xml:space="preserve"> </w:t>
      </w:r>
      <w:r w:rsidR="008778D3" w:rsidRPr="008778D3">
        <w:rPr>
          <w:rFonts w:asciiTheme="minorHAnsi" w:hAnsiTheme="minorHAnsi" w:cstheme="minorHAnsi"/>
          <w:b/>
          <w:sz w:val="22"/>
          <w:szCs w:val="22"/>
        </w:rPr>
        <w:t>rappresentante dell’Azienda _____________________ di ______________ P.IVA _______________,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 xml:space="preserve">personale </w:t>
      </w:r>
      <w:r w:rsidR="000F46FF">
        <w:rPr>
          <w:rFonts w:ascii="Calibri" w:hAnsi="Calibri" w:cs="Calibri"/>
          <w:b/>
          <w:bCs/>
          <w:sz w:val="22"/>
          <w:szCs w:val="22"/>
        </w:rPr>
        <w:t>es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o</w:t>
      </w:r>
      <w:r w:rsidR="006D71B1"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6010E4" w:rsidRPr="00511738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</w:t>
      </w: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9B0F15">
        <w:rPr>
          <w:rFonts w:cstheme="minorHAnsi"/>
          <w:i/>
          <w:iCs/>
          <w:color w:val="FF0000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</w:t>
      </w:r>
      <w:proofErr w:type="spellStart"/>
      <w:r w:rsidR="00B70A12" w:rsidRPr="009B0F15">
        <w:rPr>
          <w:rFonts w:cstheme="minorHAnsi"/>
          <w:color w:val="FF0000"/>
        </w:rPr>
        <w:t>a</w:t>
      </w:r>
      <w:proofErr w:type="spellEnd"/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o licenziat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A5C65" w14:textId="77777777" w:rsidR="00281433" w:rsidRDefault="00281433">
      <w:r>
        <w:separator/>
      </w:r>
    </w:p>
  </w:endnote>
  <w:endnote w:type="continuationSeparator" w:id="0">
    <w:p w14:paraId="7B6C925A" w14:textId="77777777" w:rsidR="00281433" w:rsidRDefault="00281433">
      <w:r>
        <w:continuationSeparator/>
      </w:r>
    </w:p>
  </w:endnote>
  <w:endnote w:type="continuationNotice" w:id="1">
    <w:p w14:paraId="621C21D5" w14:textId="77777777" w:rsidR="00281433" w:rsidRDefault="0028143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60C6A" w14:textId="77777777" w:rsidR="00A77CED" w:rsidRDefault="00A77C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AD16243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E64949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A5A40" w14:textId="77777777" w:rsidR="00281433" w:rsidRDefault="00281433">
      <w:r>
        <w:separator/>
      </w:r>
    </w:p>
  </w:footnote>
  <w:footnote w:type="continuationSeparator" w:id="0">
    <w:p w14:paraId="28F6795D" w14:textId="77777777" w:rsidR="00281433" w:rsidRDefault="00281433">
      <w:r>
        <w:continuationSeparator/>
      </w:r>
    </w:p>
  </w:footnote>
  <w:footnote w:type="continuationNotice" w:id="1">
    <w:p w14:paraId="5436E151" w14:textId="77777777" w:rsidR="00281433" w:rsidRDefault="0028143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92DB8" w14:textId="77777777" w:rsidR="00A77CED" w:rsidRDefault="00A77CE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3A3551AC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D566B8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D566B8">
      <w:rPr>
        <w:rFonts w:ascii="Times New Roman" w:hAnsi="Times New Roman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6FF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433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3B2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778D3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77CED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289F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949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0CE1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2023-05-25T14:36:00Z</dcterms:modified>
</cp:coreProperties>
</file>